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Default="00F85E6E" w:rsidP="0012564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CONVOCAÇÃO 002</w:t>
      </w:r>
      <w:r w:rsidR="00AD2C5A">
        <w:rPr>
          <w:rFonts w:ascii="Arial" w:hAnsi="Arial" w:cs="Arial"/>
          <w:b/>
          <w:sz w:val="28"/>
          <w:szCs w:val="28"/>
        </w:rPr>
        <w:t>/2018</w:t>
      </w:r>
    </w:p>
    <w:p w:rsidR="00AD2C5A" w:rsidRPr="00AD2C5A" w:rsidRDefault="00AD2C5A" w:rsidP="00125648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DITAL DE CONVOCAÇÃO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ESTAGIÁRIO DE </w:t>
      </w:r>
      <w:r w:rsidR="00AF1A73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ENSINO TÉCNICO</w:t>
      </w:r>
    </w:p>
    <w:p w:rsidR="00AD2C5A" w:rsidRPr="00AD2C5A" w:rsidRDefault="00AD2C5A" w:rsidP="001211F0">
      <w:pPr>
        <w:shd w:val="clear" w:color="auto" w:fill="FFFFFF"/>
        <w:spacing w:after="300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Pelo presente a Secretaria Municipal de Educação convoca o estagiário abaixo relacionado, para que compareça na </w:t>
      </w:r>
      <w:r w:rsidR="00AF1A73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Secretaria de Saúde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, sito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a rua Prudente de Morais, 800, 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Centro, Ribeirão Corrente/SP, no dia </w:t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03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Abril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às </w:t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10:00hs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, munido dos seguintes documentos: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RG;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CPF;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Escolaridade;</w:t>
      </w:r>
    </w:p>
    <w:p w:rsidR="00AD2C5A" w:rsidRPr="00AD2C5A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de Residência;</w:t>
      </w:r>
    </w:p>
    <w:p w:rsidR="00C974B4" w:rsidRPr="00AF1A73" w:rsidRDefault="00AD2C5A" w:rsidP="001211F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Comprovante do número da Conta Bancária ( Banco do Brasil);</w:t>
      </w:r>
    </w:p>
    <w:p w:rsidR="00AF1A73" w:rsidRDefault="00AF1A73" w:rsidP="00AF1A7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C974B4" w:rsidRPr="00AD2C5A" w:rsidRDefault="00132A72" w:rsidP="00BD7606">
      <w:pPr>
        <w:shd w:val="clear" w:color="auto" w:fill="FFFFFF"/>
        <w:spacing w:before="100" w:beforeAutospacing="1" w:after="0" w:line="360" w:lineRule="atLeast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1"/>
          <w:szCs w:val="21"/>
          <w:lang w:eastAsia="pt-BR"/>
        </w:rPr>
        <w:t>TÉCNICO EM SAÚDE BUCAL</w:t>
      </w:r>
    </w:p>
    <w:p w:rsidR="00AD2C5A" w:rsidRPr="00AD2C5A" w:rsidRDefault="00AD2C5A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Colocação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  <w:t>Candidato</w:t>
      </w:r>
    </w:p>
    <w:p w:rsidR="00C974B4" w:rsidRDefault="00AD2C5A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1º 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ab/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Cleire Oliveira Rosa Gonçalves</w:t>
      </w:r>
    </w:p>
    <w:p w:rsidR="00BD7606" w:rsidRDefault="00BD7606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1211F0" w:rsidRDefault="001211F0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D9178F" w:rsidRDefault="00D9178F" w:rsidP="00BD76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="00125648"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REGISTRE-SE, PUBLICA-SE E CUMPRA-SE,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Ribeirão Corrente/SP, </w:t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02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</w:t>
      </w:r>
      <w:r w:rsidR="00F85E6E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Abril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>8</w:t>
      </w:r>
      <w:r w:rsidRPr="00AD2C5A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.</w:t>
      </w:r>
    </w:p>
    <w:p w:rsidR="001211F0" w:rsidRPr="00AD2C5A" w:rsidRDefault="001211F0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</w:p>
    <w:p w:rsidR="00AD2C5A" w:rsidRPr="00AD2C5A" w:rsidRDefault="00AD2C5A" w:rsidP="0012564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 w:rsidRPr="00AD2C5A">
        <w:rPr>
          <w:rFonts w:ascii="Arial" w:eastAsia="Times New Roman" w:hAnsi="Arial" w:cs="Arial"/>
          <w:color w:val="777777"/>
          <w:sz w:val="21"/>
          <w:szCs w:val="21"/>
          <w:lang w:eastAsia="pt-BR"/>
        </w:rPr>
        <w:t> </w:t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Antonio Miguel Serafim</w:t>
      </w:r>
    </w:p>
    <w:p w:rsidR="00A852CC" w:rsidRPr="00125648" w:rsidRDefault="00AD2C5A" w:rsidP="00125648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777777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ab/>
      </w:r>
      <w:r w:rsidRPr="00AD2C5A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Prefeito Municipal</w:t>
      </w:r>
    </w:p>
    <w:sectPr w:rsidR="00A852CC" w:rsidRPr="00125648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11" w:rsidRDefault="00694511" w:rsidP="00A852CC">
      <w:pPr>
        <w:spacing w:after="0" w:line="240" w:lineRule="auto"/>
      </w:pPr>
      <w:r>
        <w:separator/>
      </w:r>
    </w:p>
  </w:endnote>
  <w:endnote w:type="continuationSeparator" w:id="1">
    <w:p w:rsidR="00694511" w:rsidRDefault="00694511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11" w:rsidRDefault="00694511" w:rsidP="00A852CC">
      <w:pPr>
        <w:spacing w:after="0" w:line="240" w:lineRule="auto"/>
      </w:pPr>
      <w:r>
        <w:separator/>
      </w:r>
    </w:p>
  </w:footnote>
  <w:footnote w:type="continuationSeparator" w:id="1">
    <w:p w:rsidR="00694511" w:rsidRDefault="00694511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C4AE4"/>
    <w:multiLevelType w:val="multilevel"/>
    <w:tmpl w:val="A3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3ADD"/>
    <w:rsid w:val="000222A2"/>
    <w:rsid w:val="00064975"/>
    <w:rsid w:val="0007774D"/>
    <w:rsid w:val="00092DC7"/>
    <w:rsid w:val="000D3AEC"/>
    <w:rsid w:val="000E094B"/>
    <w:rsid w:val="001024A6"/>
    <w:rsid w:val="001176E1"/>
    <w:rsid w:val="001211F0"/>
    <w:rsid w:val="0012275D"/>
    <w:rsid w:val="00125648"/>
    <w:rsid w:val="0013083A"/>
    <w:rsid w:val="00131E6A"/>
    <w:rsid w:val="00132A72"/>
    <w:rsid w:val="001476FC"/>
    <w:rsid w:val="001730EF"/>
    <w:rsid w:val="00174A37"/>
    <w:rsid w:val="001A0E41"/>
    <w:rsid w:val="001A2AD6"/>
    <w:rsid w:val="001B534B"/>
    <w:rsid w:val="001B673B"/>
    <w:rsid w:val="001D37DC"/>
    <w:rsid w:val="001F4B16"/>
    <w:rsid w:val="00212934"/>
    <w:rsid w:val="00213195"/>
    <w:rsid w:val="00217105"/>
    <w:rsid w:val="002529DD"/>
    <w:rsid w:val="00256DF8"/>
    <w:rsid w:val="002617C8"/>
    <w:rsid w:val="0028714D"/>
    <w:rsid w:val="002A4491"/>
    <w:rsid w:val="002D3F33"/>
    <w:rsid w:val="00300DD6"/>
    <w:rsid w:val="00322A81"/>
    <w:rsid w:val="00336EA8"/>
    <w:rsid w:val="00347F65"/>
    <w:rsid w:val="003552F2"/>
    <w:rsid w:val="003A7532"/>
    <w:rsid w:val="003C6736"/>
    <w:rsid w:val="003D0ABD"/>
    <w:rsid w:val="004028F2"/>
    <w:rsid w:val="00411AF7"/>
    <w:rsid w:val="004477D8"/>
    <w:rsid w:val="0047756F"/>
    <w:rsid w:val="00484124"/>
    <w:rsid w:val="004A0670"/>
    <w:rsid w:val="004A1BEE"/>
    <w:rsid w:val="004C5C2B"/>
    <w:rsid w:val="00501E41"/>
    <w:rsid w:val="00504360"/>
    <w:rsid w:val="0050690F"/>
    <w:rsid w:val="00526625"/>
    <w:rsid w:val="00591F62"/>
    <w:rsid w:val="005D5C56"/>
    <w:rsid w:val="005D6546"/>
    <w:rsid w:val="005F10D9"/>
    <w:rsid w:val="00642902"/>
    <w:rsid w:val="00653E82"/>
    <w:rsid w:val="006547E8"/>
    <w:rsid w:val="006626F4"/>
    <w:rsid w:val="00675A16"/>
    <w:rsid w:val="00683DE2"/>
    <w:rsid w:val="00692C1D"/>
    <w:rsid w:val="00694511"/>
    <w:rsid w:val="006A24C8"/>
    <w:rsid w:val="006B4659"/>
    <w:rsid w:val="006B795E"/>
    <w:rsid w:val="006D4BE7"/>
    <w:rsid w:val="006E2486"/>
    <w:rsid w:val="00717C0B"/>
    <w:rsid w:val="00720B80"/>
    <w:rsid w:val="007423D9"/>
    <w:rsid w:val="00745031"/>
    <w:rsid w:val="00771D06"/>
    <w:rsid w:val="00796B08"/>
    <w:rsid w:val="007C151E"/>
    <w:rsid w:val="007F3BD7"/>
    <w:rsid w:val="008069CD"/>
    <w:rsid w:val="00812810"/>
    <w:rsid w:val="008258CC"/>
    <w:rsid w:val="0084385C"/>
    <w:rsid w:val="00850613"/>
    <w:rsid w:val="008519D5"/>
    <w:rsid w:val="00857080"/>
    <w:rsid w:val="008652FB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0067E"/>
    <w:rsid w:val="00917F2D"/>
    <w:rsid w:val="00993A2D"/>
    <w:rsid w:val="009949A1"/>
    <w:rsid w:val="009B09A9"/>
    <w:rsid w:val="009E278E"/>
    <w:rsid w:val="00A02F90"/>
    <w:rsid w:val="00A43EB3"/>
    <w:rsid w:val="00A554E5"/>
    <w:rsid w:val="00A644A1"/>
    <w:rsid w:val="00A77AA2"/>
    <w:rsid w:val="00A852CC"/>
    <w:rsid w:val="00AC0CBF"/>
    <w:rsid w:val="00AD2C5A"/>
    <w:rsid w:val="00AD4342"/>
    <w:rsid w:val="00AF1A73"/>
    <w:rsid w:val="00B10543"/>
    <w:rsid w:val="00B158CA"/>
    <w:rsid w:val="00B23C35"/>
    <w:rsid w:val="00B65704"/>
    <w:rsid w:val="00B71AB4"/>
    <w:rsid w:val="00B84373"/>
    <w:rsid w:val="00BA5F8C"/>
    <w:rsid w:val="00BB0434"/>
    <w:rsid w:val="00BC442B"/>
    <w:rsid w:val="00BD55CB"/>
    <w:rsid w:val="00BD7606"/>
    <w:rsid w:val="00BE5194"/>
    <w:rsid w:val="00BF04EA"/>
    <w:rsid w:val="00C21C6E"/>
    <w:rsid w:val="00C9439C"/>
    <w:rsid w:val="00C963CF"/>
    <w:rsid w:val="00C974B4"/>
    <w:rsid w:val="00CA5959"/>
    <w:rsid w:val="00CB2906"/>
    <w:rsid w:val="00CE2F99"/>
    <w:rsid w:val="00CE77E0"/>
    <w:rsid w:val="00D06318"/>
    <w:rsid w:val="00D20A8B"/>
    <w:rsid w:val="00D50909"/>
    <w:rsid w:val="00D51B3E"/>
    <w:rsid w:val="00D824D1"/>
    <w:rsid w:val="00D9178F"/>
    <w:rsid w:val="00DA2983"/>
    <w:rsid w:val="00DB6BCC"/>
    <w:rsid w:val="00DD04A0"/>
    <w:rsid w:val="00DD274F"/>
    <w:rsid w:val="00DF1A28"/>
    <w:rsid w:val="00DF1B7D"/>
    <w:rsid w:val="00E07B29"/>
    <w:rsid w:val="00E14E56"/>
    <w:rsid w:val="00E21CB6"/>
    <w:rsid w:val="00E2575A"/>
    <w:rsid w:val="00E34D72"/>
    <w:rsid w:val="00E35E64"/>
    <w:rsid w:val="00E51802"/>
    <w:rsid w:val="00E57A3A"/>
    <w:rsid w:val="00E9106E"/>
    <w:rsid w:val="00EB2A9C"/>
    <w:rsid w:val="00EC75BF"/>
    <w:rsid w:val="00ED6508"/>
    <w:rsid w:val="00EE78E0"/>
    <w:rsid w:val="00F21D04"/>
    <w:rsid w:val="00F449C3"/>
    <w:rsid w:val="00F47AF2"/>
    <w:rsid w:val="00F52040"/>
    <w:rsid w:val="00F545B1"/>
    <w:rsid w:val="00F56FB1"/>
    <w:rsid w:val="00F65C0B"/>
    <w:rsid w:val="00F80EF9"/>
    <w:rsid w:val="00F85E6E"/>
    <w:rsid w:val="00F917E7"/>
    <w:rsid w:val="00FA306F"/>
    <w:rsid w:val="00FB688B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D2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2018-04-02T16:05:00Z</dcterms:created>
  <dcterms:modified xsi:type="dcterms:W3CDTF">2018-04-02T16:06:00Z</dcterms:modified>
</cp:coreProperties>
</file>